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78" w:rsidRPr="00BC7978" w:rsidRDefault="00BC7978" w:rsidP="00BC7978">
      <w:pPr>
        <w:spacing w:after="356" w:line="427" w:lineRule="atLeast"/>
        <w:jc w:val="center"/>
        <w:outlineLvl w:val="2"/>
        <w:rPr>
          <w:rFonts w:ascii="Times New Roman" w:eastAsia="Times New Roman" w:hAnsi="Times New Roman" w:cs="Times New Roman"/>
          <w:color w:val="101921"/>
          <w:sz w:val="36"/>
          <w:szCs w:val="36"/>
        </w:rPr>
      </w:pPr>
      <w:r w:rsidRPr="00BC7978">
        <w:rPr>
          <w:rFonts w:ascii="Times New Roman" w:eastAsia="Times New Roman" w:hAnsi="Times New Roman" w:cs="Times New Roman"/>
          <w:color w:val="101921"/>
          <w:sz w:val="36"/>
          <w:szCs w:val="36"/>
        </w:rPr>
        <w:t>Информация о результатах  зачисления, отчисления и перевода воспитанников МБДОУ за 202</w:t>
      </w:r>
      <w:r w:rsidR="00AD7689">
        <w:rPr>
          <w:rFonts w:ascii="Times New Roman" w:eastAsia="Times New Roman" w:hAnsi="Times New Roman" w:cs="Times New Roman"/>
          <w:color w:val="101921"/>
          <w:sz w:val="36"/>
          <w:szCs w:val="36"/>
        </w:rPr>
        <w:t>5</w:t>
      </w:r>
      <w:r w:rsidRPr="00BC7978">
        <w:rPr>
          <w:rFonts w:ascii="Times New Roman" w:eastAsia="Times New Roman" w:hAnsi="Times New Roman" w:cs="Times New Roman"/>
          <w:color w:val="101921"/>
          <w:sz w:val="36"/>
          <w:szCs w:val="36"/>
        </w:rPr>
        <w:t xml:space="preserve">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F2451A" w:rsidRPr="00C672AA" w:rsidTr="00FF5426">
        <w:tc>
          <w:tcPr>
            <w:tcW w:w="10314" w:type="dxa"/>
            <w:gridSpan w:val="4"/>
          </w:tcPr>
          <w:p w:rsidR="00F2451A" w:rsidRPr="00C672AA" w:rsidRDefault="00AD7689" w:rsidP="00AD7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F2451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451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2451A" w:rsidRPr="00C672AA" w:rsidTr="00836822">
        <w:tc>
          <w:tcPr>
            <w:tcW w:w="1702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F2451A" w:rsidRPr="00C672AA" w:rsidTr="00836822">
        <w:tc>
          <w:tcPr>
            <w:tcW w:w="1702" w:type="dxa"/>
          </w:tcPr>
          <w:p w:rsidR="00F2451A" w:rsidRPr="00C672AA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5054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54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F2451A" w:rsidRPr="00C672AA" w:rsidRDefault="00F2451A" w:rsidP="00150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</w:t>
            </w:r>
            <w:r w:rsidR="001505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3120" w:type="dxa"/>
          </w:tcPr>
          <w:p w:rsidR="00F2451A" w:rsidRPr="00C672AA" w:rsidRDefault="00682E16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7689" w:rsidRPr="00C672AA" w:rsidTr="00836822">
        <w:tc>
          <w:tcPr>
            <w:tcW w:w="1702" w:type="dxa"/>
          </w:tcPr>
          <w:p w:rsidR="00AD7689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  <w:tc>
          <w:tcPr>
            <w:tcW w:w="3826" w:type="dxa"/>
          </w:tcPr>
          <w:p w:rsidR="00AD7689" w:rsidRPr="00C672AA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-2  об отчислении ребенка</w:t>
            </w:r>
          </w:p>
        </w:tc>
        <w:tc>
          <w:tcPr>
            <w:tcW w:w="3120" w:type="dxa"/>
          </w:tcPr>
          <w:p w:rsidR="00AD7689" w:rsidRPr="00C672AA" w:rsidRDefault="00AD76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AD7689" w:rsidRPr="00C672AA" w:rsidRDefault="00AD76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2451A" w:rsidRDefault="00F2451A"/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701"/>
      </w:tblGrid>
      <w:tr w:rsidR="00530CB1" w:rsidTr="00682E16">
        <w:tc>
          <w:tcPr>
            <w:tcW w:w="10349" w:type="dxa"/>
            <w:gridSpan w:val="4"/>
          </w:tcPr>
          <w:p w:rsidR="00530CB1" w:rsidRPr="00C672AA" w:rsidRDefault="00AD7689" w:rsidP="00AD7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="00530CB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0CB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30CB1" w:rsidTr="00682E16">
        <w:tc>
          <w:tcPr>
            <w:tcW w:w="1702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530CB1" w:rsidTr="00682E16">
        <w:tc>
          <w:tcPr>
            <w:tcW w:w="1702" w:type="dxa"/>
          </w:tcPr>
          <w:p w:rsidR="00530CB1" w:rsidRPr="00C672AA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530CB1" w:rsidRPr="00C672AA" w:rsidRDefault="00530CB1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530CB1" w:rsidRPr="00C672AA" w:rsidRDefault="00AD7689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</w:tc>
        <w:tc>
          <w:tcPr>
            <w:tcW w:w="1701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Default="00530CB1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Tr="00C62E02">
        <w:tc>
          <w:tcPr>
            <w:tcW w:w="10314" w:type="dxa"/>
            <w:gridSpan w:val="4"/>
          </w:tcPr>
          <w:p w:rsidR="00093BE7" w:rsidRPr="00C672AA" w:rsidRDefault="00682E16" w:rsidP="00AD7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093BE7" w:rsidTr="00A03A42">
        <w:tc>
          <w:tcPr>
            <w:tcW w:w="1702" w:type="dxa"/>
          </w:tcPr>
          <w:p w:rsidR="00093BE7" w:rsidRPr="00C672AA" w:rsidRDefault="00836822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093BE7" w:rsidRPr="00C672AA" w:rsidRDefault="00093BE7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3120" w:type="dxa"/>
          </w:tcPr>
          <w:p w:rsidR="00093BE7" w:rsidRPr="00C672AA" w:rsidRDefault="00AD7689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682E16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BE7" w:rsidTr="00A03A42">
        <w:tc>
          <w:tcPr>
            <w:tcW w:w="1702" w:type="dxa"/>
          </w:tcPr>
          <w:p w:rsidR="00093BE7" w:rsidRPr="00C672AA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093BE7" w:rsidRPr="00C672AA" w:rsidRDefault="00093BE7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3120" w:type="dxa"/>
          </w:tcPr>
          <w:p w:rsidR="00093BE7" w:rsidRPr="00C672AA" w:rsidRDefault="00682E16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AD7689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E16" w:rsidTr="00A03A42">
        <w:tc>
          <w:tcPr>
            <w:tcW w:w="1702" w:type="dxa"/>
          </w:tcPr>
          <w:p w:rsidR="00682E16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82E16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-6  о зачислении ребенка</w:t>
            </w:r>
          </w:p>
        </w:tc>
        <w:tc>
          <w:tcPr>
            <w:tcW w:w="3120" w:type="dxa"/>
          </w:tcPr>
          <w:p w:rsidR="00682E16" w:rsidRPr="00C672AA" w:rsidRDefault="00AD76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я  разновозрастная группа</w:t>
            </w:r>
          </w:p>
        </w:tc>
        <w:tc>
          <w:tcPr>
            <w:tcW w:w="1666" w:type="dxa"/>
          </w:tcPr>
          <w:p w:rsidR="00682E16" w:rsidRPr="00C672AA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3BE7" w:rsidRDefault="00093BE7" w:rsidP="00093BE7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RPr="00C672AA" w:rsidTr="00C62E02">
        <w:tc>
          <w:tcPr>
            <w:tcW w:w="10314" w:type="dxa"/>
            <w:gridSpan w:val="4"/>
          </w:tcPr>
          <w:p w:rsidR="00093BE7" w:rsidRPr="00C672AA" w:rsidRDefault="00682E16" w:rsidP="00AD7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D7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RPr="00C672AA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AD7689" w:rsidRPr="00C672AA" w:rsidTr="00A03A42">
        <w:tc>
          <w:tcPr>
            <w:tcW w:w="1702" w:type="dxa"/>
          </w:tcPr>
          <w:p w:rsidR="00AD7689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3826" w:type="dxa"/>
          </w:tcPr>
          <w:p w:rsidR="00AD7689" w:rsidRPr="00C672AA" w:rsidRDefault="00AD76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-7  о зачислении ребенка</w:t>
            </w:r>
          </w:p>
        </w:tc>
        <w:tc>
          <w:tcPr>
            <w:tcW w:w="3120" w:type="dxa"/>
          </w:tcPr>
          <w:p w:rsidR="00AD7689" w:rsidRPr="00C672AA" w:rsidRDefault="00AD76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разновозрастная группа</w:t>
            </w:r>
          </w:p>
        </w:tc>
        <w:tc>
          <w:tcPr>
            <w:tcW w:w="1666" w:type="dxa"/>
          </w:tcPr>
          <w:p w:rsidR="00AD7689" w:rsidRPr="00C672AA" w:rsidRDefault="00AD76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Default="002310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-8  об отчислении ребенка</w:t>
            </w:r>
          </w:p>
        </w:tc>
        <w:tc>
          <w:tcPr>
            <w:tcW w:w="3120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Pr="00C672AA" w:rsidRDefault="002310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3826" w:type="dxa"/>
          </w:tcPr>
          <w:p w:rsidR="00231089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9 о комплектовании разновозрастных групп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состоянию на 05.06.2025</w:t>
            </w:r>
          </w:p>
        </w:tc>
        <w:tc>
          <w:tcPr>
            <w:tcW w:w="3120" w:type="dxa"/>
          </w:tcPr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Младшая  разновозрастная группа</w:t>
            </w: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 разновозрастная группа</w:t>
            </w: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Default="002310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-10  о зачислении ребенка</w:t>
            </w:r>
          </w:p>
        </w:tc>
        <w:tc>
          <w:tcPr>
            <w:tcW w:w="3120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Default="002310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-11  о зачислении ребенка</w:t>
            </w:r>
          </w:p>
        </w:tc>
        <w:tc>
          <w:tcPr>
            <w:tcW w:w="3120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Default="00231089" w:rsidP="00AD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-12  об отчислении детей</w:t>
            </w:r>
          </w:p>
        </w:tc>
        <w:tc>
          <w:tcPr>
            <w:tcW w:w="3120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93BE7" w:rsidRDefault="00093BE7" w:rsidP="00093BE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RPr="00C672AA" w:rsidTr="00C62E02">
        <w:tc>
          <w:tcPr>
            <w:tcW w:w="10314" w:type="dxa"/>
            <w:gridSpan w:val="4"/>
          </w:tcPr>
          <w:p w:rsidR="00093BE7" w:rsidRPr="00C672AA" w:rsidRDefault="00231089" w:rsidP="0023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RPr="00C672AA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-13  об отчислении детей</w:t>
            </w:r>
          </w:p>
        </w:tc>
        <w:tc>
          <w:tcPr>
            <w:tcW w:w="3120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1089" w:rsidRPr="00C672AA" w:rsidTr="00A03A42">
        <w:tc>
          <w:tcPr>
            <w:tcW w:w="1702" w:type="dxa"/>
          </w:tcPr>
          <w:p w:rsidR="00231089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 комплектовании  разновозрастных групп на 01.09.202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группа </w:t>
            </w:r>
          </w:p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10E8E" w:rsidRDefault="00110E8E" w:rsidP="00093BE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C96A90" w:rsidRPr="00C672AA" w:rsidTr="00FF5426">
        <w:tc>
          <w:tcPr>
            <w:tcW w:w="10314" w:type="dxa"/>
            <w:gridSpan w:val="4"/>
          </w:tcPr>
          <w:p w:rsidR="00C96A90" w:rsidRPr="00C672AA" w:rsidRDefault="00231089" w:rsidP="0023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96A90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6A90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96A90" w:rsidRPr="00C672AA" w:rsidTr="00A03A42">
        <w:tc>
          <w:tcPr>
            <w:tcW w:w="1702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D7141" w:rsidRPr="00C672AA" w:rsidTr="00A03A42">
        <w:tc>
          <w:tcPr>
            <w:tcW w:w="1702" w:type="dxa"/>
          </w:tcPr>
          <w:p w:rsidR="00BD7141" w:rsidRDefault="00BD7141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BD7141" w:rsidRPr="00C672AA" w:rsidRDefault="00BD7141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BD7141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</w:tc>
        <w:tc>
          <w:tcPr>
            <w:tcW w:w="1666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6A90" w:rsidRDefault="00C96A90" w:rsidP="00C96A90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BD7141" w:rsidRPr="00C672AA" w:rsidTr="000612AE">
        <w:tc>
          <w:tcPr>
            <w:tcW w:w="10314" w:type="dxa"/>
            <w:gridSpan w:val="4"/>
          </w:tcPr>
          <w:p w:rsidR="00BD7141" w:rsidRPr="00C672AA" w:rsidRDefault="00BD7141" w:rsidP="0023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D7141" w:rsidRPr="00C672AA" w:rsidTr="000612AE">
        <w:tc>
          <w:tcPr>
            <w:tcW w:w="1702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D7141" w:rsidRPr="00C672AA" w:rsidTr="000612AE">
        <w:tc>
          <w:tcPr>
            <w:tcW w:w="1702" w:type="dxa"/>
          </w:tcPr>
          <w:p w:rsidR="00BD7141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BD7141" w:rsidRPr="00C672AA" w:rsidRDefault="00BD7141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120" w:type="dxa"/>
          </w:tcPr>
          <w:p w:rsidR="00BD7141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разновозрастная группа</w:t>
            </w:r>
          </w:p>
        </w:tc>
        <w:tc>
          <w:tcPr>
            <w:tcW w:w="1666" w:type="dxa"/>
          </w:tcPr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6A90" w:rsidRDefault="00C96A90" w:rsidP="00BD7141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BD7141" w:rsidRPr="00C672AA" w:rsidTr="000612AE">
        <w:tc>
          <w:tcPr>
            <w:tcW w:w="10314" w:type="dxa"/>
            <w:gridSpan w:val="4"/>
          </w:tcPr>
          <w:p w:rsidR="00BD7141" w:rsidRPr="00C672AA" w:rsidRDefault="00231089" w:rsidP="0023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 w:rsidR="00BD714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714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D7141" w:rsidRPr="00C672AA" w:rsidTr="000612AE">
        <w:tc>
          <w:tcPr>
            <w:tcW w:w="1702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231089" w:rsidTr="000612AE">
        <w:tc>
          <w:tcPr>
            <w:tcW w:w="1702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231089" w:rsidRPr="00C672AA" w:rsidRDefault="00231089" w:rsidP="0023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 отчислении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3120" w:type="dxa"/>
          </w:tcPr>
          <w:p w:rsidR="00231089" w:rsidRPr="00C672AA" w:rsidRDefault="003E0A6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3E0A6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D7141" w:rsidRDefault="00BD7141" w:rsidP="00BD7141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231089" w:rsidRPr="00C672AA" w:rsidTr="000612AE">
        <w:tc>
          <w:tcPr>
            <w:tcW w:w="10314" w:type="dxa"/>
            <w:gridSpan w:val="4"/>
          </w:tcPr>
          <w:p w:rsidR="00231089" w:rsidRPr="00C672AA" w:rsidRDefault="003E0A6A" w:rsidP="0006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231089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089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1089" w:rsidRPr="00C672AA" w:rsidTr="000612AE">
        <w:tc>
          <w:tcPr>
            <w:tcW w:w="1702" w:type="dxa"/>
            <w:vAlign w:val="center"/>
          </w:tcPr>
          <w:p w:rsidR="00231089" w:rsidRPr="00C672AA" w:rsidRDefault="00231089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231089" w:rsidRPr="00C672AA" w:rsidRDefault="00231089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231089" w:rsidRPr="00C672AA" w:rsidRDefault="00231089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231089" w:rsidRPr="00C672AA" w:rsidRDefault="00231089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231089" w:rsidRPr="00C672AA" w:rsidTr="000612AE">
        <w:tc>
          <w:tcPr>
            <w:tcW w:w="1702" w:type="dxa"/>
          </w:tcPr>
          <w:p w:rsidR="00231089" w:rsidRPr="00C672AA" w:rsidRDefault="003E0A6A" w:rsidP="003E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08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826" w:type="dxa"/>
          </w:tcPr>
          <w:p w:rsidR="00231089" w:rsidRPr="00C672AA" w:rsidRDefault="00231089" w:rsidP="003E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3120" w:type="dxa"/>
          </w:tcPr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231089" w:rsidRPr="00C672AA" w:rsidRDefault="003E0A6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089" w:rsidRPr="00C672AA" w:rsidTr="000612AE">
        <w:tc>
          <w:tcPr>
            <w:tcW w:w="1702" w:type="dxa"/>
          </w:tcPr>
          <w:p w:rsidR="00231089" w:rsidRDefault="00231089" w:rsidP="003E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826" w:type="dxa"/>
          </w:tcPr>
          <w:p w:rsidR="00231089" w:rsidRPr="00C672AA" w:rsidRDefault="00231089" w:rsidP="003E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 комплектовании  разновозрастных групп на 01.0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E0A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</w:tcPr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</w:t>
            </w:r>
          </w:p>
          <w:p w:rsidR="00231089" w:rsidRPr="00C672AA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Default="00231089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089" w:rsidRPr="00C672AA" w:rsidRDefault="003E0A6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231089" w:rsidRDefault="00231089" w:rsidP="00BD7141"/>
    <w:sectPr w:rsidR="00231089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A"/>
    <w:rsid w:val="00033B1F"/>
    <w:rsid w:val="00033C7C"/>
    <w:rsid w:val="00093BE7"/>
    <w:rsid w:val="00110E8E"/>
    <w:rsid w:val="001250EE"/>
    <w:rsid w:val="00150546"/>
    <w:rsid w:val="00157984"/>
    <w:rsid w:val="00231089"/>
    <w:rsid w:val="0023607C"/>
    <w:rsid w:val="00236641"/>
    <w:rsid w:val="002902F9"/>
    <w:rsid w:val="003E0A6A"/>
    <w:rsid w:val="00530CB1"/>
    <w:rsid w:val="00550663"/>
    <w:rsid w:val="005A4F60"/>
    <w:rsid w:val="00641D30"/>
    <w:rsid w:val="00682E16"/>
    <w:rsid w:val="006838E6"/>
    <w:rsid w:val="006D33F2"/>
    <w:rsid w:val="0071051B"/>
    <w:rsid w:val="00772C04"/>
    <w:rsid w:val="007B0D85"/>
    <w:rsid w:val="007B39E7"/>
    <w:rsid w:val="00836822"/>
    <w:rsid w:val="00847565"/>
    <w:rsid w:val="0091448B"/>
    <w:rsid w:val="00977A8A"/>
    <w:rsid w:val="00982FE1"/>
    <w:rsid w:val="009F6250"/>
    <w:rsid w:val="00A03A42"/>
    <w:rsid w:val="00A31992"/>
    <w:rsid w:val="00AD7689"/>
    <w:rsid w:val="00B60A82"/>
    <w:rsid w:val="00BB5C66"/>
    <w:rsid w:val="00BC7978"/>
    <w:rsid w:val="00BD7141"/>
    <w:rsid w:val="00C672AA"/>
    <w:rsid w:val="00C96A90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TeremD</cp:lastModifiedBy>
  <cp:revision>2</cp:revision>
  <dcterms:created xsi:type="dcterms:W3CDTF">2026-02-13T12:13:00Z</dcterms:created>
  <dcterms:modified xsi:type="dcterms:W3CDTF">2026-02-13T12:13:00Z</dcterms:modified>
</cp:coreProperties>
</file>